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27" w:rsidRDefault="00BA79A1" w:rsidP="002E7B5C">
      <w:pPr>
        <w:jc w:val="center"/>
      </w:pPr>
      <w:bookmarkStart w:id="0" w:name="_GoBack"/>
      <w:bookmarkEnd w:id="0"/>
      <w:r>
        <w:rPr>
          <w:rFonts w:hint="eastAsia"/>
        </w:rPr>
        <w:t>事業計画書（実績書）</w:t>
      </w:r>
    </w:p>
    <w:p w:rsidR="00BA79A1" w:rsidRDefault="00BA79A1" w:rsidP="002E7B5C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840"/>
        <w:gridCol w:w="709"/>
        <w:gridCol w:w="709"/>
        <w:gridCol w:w="992"/>
        <w:gridCol w:w="992"/>
        <w:gridCol w:w="992"/>
        <w:gridCol w:w="994"/>
        <w:gridCol w:w="993"/>
        <w:gridCol w:w="993"/>
        <w:gridCol w:w="992"/>
        <w:gridCol w:w="993"/>
        <w:gridCol w:w="1701"/>
      </w:tblGrid>
      <w:tr w:rsidR="00BD44A5" w:rsidRPr="007A7DC7" w:rsidTr="00587E2E">
        <w:tc>
          <w:tcPr>
            <w:tcW w:w="421" w:type="dxa"/>
            <w:vMerge w:val="restart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708" w:type="dxa"/>
            <w:vMerge w:val="restart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事業の種</w:t>
            </w:r>
            <w:r w:rsidR="00587E2E" w:rsidRPr="00587E2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87E2E">
              <w:rPr>
                <w:rFonts w:hAnsi="ＭＳ 明朝" w:hint="eastAsia"/>
                <w:sz w:val="18"/>
                <w:szCs w:val="18"/>
              </w:rPr>
              <w:t>類</w:t>
            </w:r>
          </w:p>
        </w:tc>
        <w:tc>
          <w:tcPr>
            <w:tcW w:w="3258" w:type="dxa"/>
            <w:gridSpan w:val="3"/>
            <w:vAlign w:val="center"/>
          </w:tcPr>
          <w:p w:rsidR="004017F8" w:rsidRPr="00587E2E" w:rsidRDefault="00587E2E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事業</w:t>
            </w:r>
            <w:r w:rsidR="004017F8" w:rsidRPr="00587E2E">
              <w:rPr>
                <w:rFonts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984" w:type="dxa"/>
            <w:gridSpan w:val="2"/>
            <w:vAlign w:val="center"/>
          </w:tcPr>
          <w:p w:rsidR="004017F8" w:rsidRPr="00587E2E" w:rsidRDefault="004017F8" w:rsidP="00587E2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事業実施期間</w:t>
            </w:r>
          </w:p>
        </w:tc>
        <w:tc>
          <w:tcPr>
            <w:tcW w:w="5957" w:type="dxa"/>
            <w:gridSpan w:val="6"/>
            <w:vAlign w:val="center"/>
          </w:tcPr>
          <w:p w:rsidR="004017F8" w:rsidRPr="00587E2E" w:rsidRDefault="004017F8" w:rsidP="00587E2E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経費の配分</w:t>
            </w:r>
          </w:p>
        </w:tc>
        <w:tc>
          <w:tcPr>
            <w:tcW w:w="1701" w:type="dxa"/>
            <w:vMerge w:val="restart"/>
            <w:vAlign w:val="center"/>
          </w:tcPr>
          <w:p w:rsidR="004017F8" w:rsidRPr="00587E2E" w:rsidRDefault="004017F8" w:rsidP="004017F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摘要</w:t>
            </w:r>
          </w:p>
        </w:tc>
      </w:tr>
      <w:tr w:rsidR="00BD44A5" w:rsidRPr="007A7DC7" w:rsidTr="00587E2E">
        <w:tc>
          <w:tcPr>
            <w:tcW w:w="421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施行箇所</w:t>
            </w:r>
          </w:p>
        </w:tc>
        <w:tc>
          <w:tcPr>
            <w:tcW w:w="709" w:type="dxa"/>
            <w:vMerge w:val="restart"/>
            <w:vAlign w:val="center"/>
          </w:tcPr>
          <w:p w:rsidR="004017F8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構</w:t>
            </w:r>
            <w:r w:rsidR="002E7B5C" w:rsidRPr="00587E2E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587E2E">
              <w:rPr>
                <w:rFonts w:hAnsi="ＭＳ 明朝" w:hint="eastAsia"/>
                <w:sz w:val="18"/>
                <w:szCs w:val="18"/>
              </w:rPr>
              <w:t>造</w:t>
            </w:r>
          </w:p>
          <w:p w:rsidR="00587E2E" w:rsidRPr="00587E2E" w:rsidRDefault="00587E2E" w:rsidP="002E7B5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規　格</w:t>
            </w:r>
          </w:p>
          <w:p w:rsidR="004017F8" w:rsidRPr="00587E2E" w:rsidRDefault="004017F8" w:rsidP="002E7B5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能力等</w:t>
            </w:r>
          </w:p>
        </w:tc>
        <w:tc>
          <w:tcPr>
            <w:tcW w:w="709" w:type="dxa"/>
            <w:vMerge w:val="restart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事業量</w:t>
            </w:r>
          </w:p>
        </w:tc>
        <w:tc>
          <w:tcPr>
            <w:tcW w:w="992" w:type="dxa"/>
            <w:vMerge w:val="restart"/>
            <w:vAlign w:val="center"/>
          </w:tcPr>
          <w:p w:rsid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着</w:t>
            </w:r>
            <w:r w:rsidR="00587E2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87E2E">
              <w:rPr>
                <w:rFonts w:hAnsi="ＭＳ 明朝" w:hint="eastAsia"/>
                <w:sz w:val="18"/>
                <w:szCs w:val="18"/>
              </w:rPr>
              <w:t>手</w:t>
            </w:r>
          </w:p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992" w:type="dxa"/>
            <w:vMerge w:val="restart"/>
            <w:vAlign w:val="center"/>
          </w:tcPr>
          <w:p w:rsid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完</w:t>
            </w:r>
            <w:r w:rsidR="00587E2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87E2E">
              <w:rPr>
                <w:rFonts w:hAnsi="ＭＳ 明朝" w:hint="eastAsia"/>
                <w:sz w:val="18"/>
                <w:szCs w:val="18"/>
              </w:rPr>
              <w:t>了</w:t>
            </w:r>
          </w:p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992" w:type="dxa"/>
            <w:vMerge w:val="restart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事業費</w:t>
            </w:r>
          </w:p>
        </w:tc>
        <w:tc>
          <w:tcPr>
            <w:tcW w:w="4965" w:type="dxa"/>
            <w:gridSpan w:val="5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負担区分</w:t>
            </w:r>
          </w:p>
        </w:tc>
        <w:tc>
          <w:tcPr>
            <w:tcW w:w="1701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E7B5C" w:rsidRPr="007A7DC7" w:rsidTr="00587E2E">
        <w:tc>
          <w:tcPr>
            <w:tcW w:w="421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2" w:type="dxa"/>
            <w:gridSpan w:val="4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補助金</w:t>
            </w:r>
          </w:p>
        </w:tc>
        <w:tc>
          <w:tcPr>
            <w:tcW w:w="993" w:type="dxa"/>
            <w:vMerge w:val="restart"/>
            <w:vAlign w:val="center"/>
          </w:tcPr>
          <w:p w:rsid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自</w:t>
            </w:r>
            <w:r w:rsidR="00587E2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87E2E">
              <w:rPr>
                <w:rFonts w:hAnsi="ＭＳ 明朝" w:hint="eastAsia"/>
                <w:sz w:val="18"/>
                <w:szCs w:val="18"/>
              </w:rPr>
              <w:t>己</w:t>
            </w:r>
          </w:p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負担金</w:t>
            </w:r>
          </w:p>
        </w:tc>
        <w:tc>
          <w:tcPr>
            <w:tcW w:w="1701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D44A5" w:rsidRPr="007A7DC7" w:rsidTr="00587E2E">
        <w:tc>
          <w:tcPr>
            <w:tcW w:w="421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国</w:t>
            </w:r>
          </w:p>
        </w:tc>
        <w:tc>
          <w:tcPr>
            <w:tcW w:w="993" w:type="dxa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県</w:t>
            </w:r>
          </w:p>
        </w:tc>
        <w:tc>
          <w:tcPr>
            <w:tcW w:w="993" w:type="dxa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市</w:t>
            </w:r>
          </w:p>
        </w:tc>
        <w:tc>
          <w:tcPr>
            <w:tcW w:w="992" w:type="dxa"/>
            <w:vAlign w:val="center"/>
          </w:tcPr>
          <w:p w:rsidR="004017F8" w:rsidRPr="00587E2E" w:rsidRDefault="004017F8" w:rsidP="002E7B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E2E">
              <w:rPr>
                <w:rFonts w:hAnsi="ＭＳ 明朝" w:hint="eastAsia"/>
                <w:sz w:val="18"/>
                <w:szCs w:val="18"/>
              </w:rPr>
              <w:t>計</w:t>
            </w:r>
          </w:p>
        </w:tc>
        <w:tc>
          <w:tcPr>
            <w:tcW w:w="993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17F8" w:rsidRPr="00587E2E" w:rsidRDefault="004017F8" w:rsidP="00F9521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F149EF" w:rsidRPr="00BA79A1" w:rsidTr="00587E2E">
        <w:trPr>
          <w:trHeight w:val="1025"/>
        </w:trPr>
        <w:tc>
          <w:tcPr>
            <w:tcW w:w="421" w:type="dxa"/>
          </w:tcPr>
          <w:p w:rsidR="00F149EF" w:rsidRPr="00587E2E" w:rsidRDefault="00F149EF" w:rsidP="00F9521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F149EF" w:rsidRPr="00587E2E" w:rsidRDefault="00F149EF" w:rsidP="00F9521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40" w:type="dxa"/>
          </w:tcPr>
          <w:p w:rsidR="00F149EF" w:rsidRPr="00587E2E" w:rsidRDefault="00F149EF" w:rsidP="00F9521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F149EF" w:rsidRPr="00587E2E" w:rsidRDefault="00F149EF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F149EF" w:rsidRPr="00587E2E" w:rsidRDefault="00F149EF" w:rsidP="00F9521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149EF" w:rsidRPr="00587E2E" w:rsidRDefault="00F149EF" w:rsidP="00F9521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149EF" w:rsidRPr="00587E2E" w:rsidRDefault="00F149EF" w:rsidP="00F9521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149EF" w:rsidRPr="00587E2E" w:rsidRDefault="00F149EF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/>
                <w:sz w:val="18"/>
                <w:szCs w:val="18"/>
              </w:rPr>
            </w:pPr>
          </w:p>
          <w:p w:rsidR="00587E2E" w:rsidRPr="00587E2E" w:rsidRDefault="00587E2E" w:rsidP="00BD44A5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94" w:type="dxa"/>
          </w:tcPr>
          <w:p w:rsidR="00F149EF" w:rsidRPr="00587E2E" w:rsidRDefault="00F149EF" w:rsidP="00F9521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F149EF" w:rsidRPr="00587E2E" w:rsidRDefault="00F149EF" w:rsidP="00F9521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F149EF" w:rsidRPr="00587E2E" w:rsidRDefault="00F149EF" w:rsidP="00F9521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149EF" w:rsidRPr="00587E2E" w:rsidRDefault="00F149EF" w:rsidP="00F9521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:rsidR="00F149EF" w:rsidRPr="00587E2E" w:rsidRDefault="00F149EF" w:rsidP="007A7DC7">
            <w:pPr>
              <w:jc w:val="lef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49EF" w:rsidRPr="00587E2E" w:rsidRDefault="00F149EF" w:rsidP="00F9521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E7B5C" w:rsidRPr="00BA79A1" w:rsidTr="002E7B5C">
        <w:tc>
          <w:tcPr>
            <w:tcW w:w="3678" w:type="dxa"/>
            <w:gridSpan w:val="4"/>
            <w:vAlign w:val="center"/>
          </w:tcPr>
          <w:p w:rsidR="002E7B5C" w:rsidRPr="007A7DC7" w:rsidRDefault="002E7B5C" w:rsidP="002E7B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計</w:t>
            </w:r>
          </w:p>
        </w:tc>
        <w:tc>
          <w:tcPr>
            <w:tcW w:w="709" w:type="dxa"/>
          </w:tcPr>
          <w:p w:rsidR="002E7B5C" w:rsidRPr="007A7DC7" w:rsidRDefault="002E7B5C" w:rsidP="00F95218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</w:tcPr>
          <w:p w:rsidR="002E7B5C" w:rsidRPr="007A7DC7" w:rsidRDefault="002E7B5C" w:rsidP="00F95218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</w:tcPr>
          <w:p w:rsidR="002E7B5C" w:rsidRPr="007A7DC7" w:rsidRDefault="002E7B5C" w:rsidP="00F95218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</w:tcPr>
          <w:p w:rsidR="002E7B5C" w:rsidRPr="007A7DC7" w:rsidRDefault="002E7B5C" w:rsidP="00BD44A5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4" w:type="dxa"/>
          </w:tcPr>
          <w:p w:rsidR="002E7B5C" w:rsidRPr="007A7DC7" w:rsidRDefault="002E7B5C" w:rsidP="00F95218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3" w:type="dxa"/>
          </w:tcPr>
          <w:p w:rsidR="002E7B5C" w:rsidRPr="007A7DC7" w:rsidRDefault="002E7B5C" w:rsidP="00F95218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3" w:type="dxa"/>
          </w:tcPr>
          <w:p w:rsidR="002E7B5C" w:rsidRPr="007A7DC7" w:rsidRDefault="002E7B5C" w:rsidP="00F95218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</w:tcPr>
          <w:p w:rsidR="002E7B5C" w:rsidRPr="007A7DC7" w:rsidRDefault="002E7B5C" w:rsidP="00F95218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3" w:type="dxa"/>
          </w:tcPr>
          <w:p w:rsidR="002E7B5C" w:rsidRPr="007A7DC7" w:rsidRDefault="002E7B5C" w:rsidP="007A7DC7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01" w:type="dxa"/>
          </w:tcPr>
          <w:p w:rsidR="002E7B5C" w:rsidRPr="004017F8" w:rsidRDefault="002E7B5C" w:rsidP="00F95218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:rsidR="00BA79A1" w:rsidRDefault="00BA79A1" w:rsidP="00BA79A1">
      <w:pPr>
        <w:rPr>
          <w:rFonts w:hint="eastAsia"/>
        </w:rPr>
      </w:pPr>
    </w:p>
    <w:sectPr w:rsidR="00BA79A1" w:rsidSect="002E7B5C">
      <w:headerReference w:type="default" r:id="rId6"/>
      <w:pgSz w:w="16838" w:h="11906" w:orient="landscape" w:code="9"/>
      <w:pgMar w:top="1418" w:right="1418" w:bottom="1418" w:left="1418" w:header="851" w:footer="992" w:gutter="0"/>
      <w:cols w:space="425"/>
      <w:docGrid w:type="linesAndChars" w:linePitch="335" w:charSpace="-4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B5C" w:rsidRDefault="002E7B5C" w:rsidP="002E7B5C">
      <w:r>
        <w:separator/>
      </w:r>
    </w:p>
  </w:endnote>
  <w:endnote w:type="continuationSeparator" w:id="0">
    <w:p w:rsidR="002E7B5C" w:rsidRDefault="002E7B5C" w:rsidP="002E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B5C" w:rsidRDefault="002E7B5C" w:rsidP="002E7B5C">
      <w:r>
        <w:separator/>
      </w:r>
    </w:p>
  </w:footnote>
  <w:footnote w:type="continuationSeparator" w:id="0">
    <w:p w:rsidR="002E7B5C" w:rsidRDefault="002E7B5C" w:rsidP="002E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5C" w:rsidRDefault="002E7B5C">
    <w:pPr>
      <w:pStyle w:val="a4"/>
      <w:rPr>
        <w:rFonts w:hint="eastAsia"/>
      </w:rPr>
    </w:pPr>
    <w:r>
      <w:rPr>
        <w:rFonts w:hint="eastAsia"/>
      </w:rPr>
      <w:t>様式第１号</w:t>
    </w:r>
    <w:r w:rsidR="00587E2E"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1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A1"/>
    <w:rsid w:val="00016003"/>
    <w:rsid w:val="002E7B5C"/>
    <w:rsid w:val="004017F8"/>
    <w:rsid w:val="00471DAC"/>
    <w:rsid w:val="00587E2E"/>
    <w:rsid w:val="007A7DC7"/>
    <w:rsid w:val="00826FE1"/>
    <w:rsid w:val="008F3C87"/>
    <w:rsid w:val="00BA79A1"/>
    <w:rsid w:val="00BD44A5"/>
    <w:rsid w:val="00C80727"/>
    <w:rsid w:val="00F1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9730C"/>
  <w15:chartTrackingRefBased/>
  <w15:docId w15:val="{2A16272A-172F-4B37-9775-38F84CF7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7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7B5C"/>
  </w:style>
  <w:style w:type="paragraph" w:styleId="a6">
    <w:name w:val="footer"/>
    <w:basedOn w:val="a"/>
    <w:link w:val="a7"/>
    <w:uiPriority w:val="99"/>
    <w:unhideWhenUsed/>
    <w:rsid w:val="002E7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4</cp:revision>
  <dcterms:created xsi:type="dcterms:W3CDTF">2026-03-18T01:57:00Z</dcterms:created>
  <dcterms:modified xsi:type="dcterms:W3CDTF">2026-03-18T02:58:00Z</dcterms:modified>
</cp:coreProperties>
</file>